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810741">
        <w:rPr>
          <w:b/>
          <w:sz w:val="20"/>
          <w:szCs w:val="20"/>
        </w:rPr>
        <w:t>л. Ленина д.3/3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D48E1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</w:t>
            </w:r>
            <w:r w:rsidR="001A007B">
              <w:rPr>
                <w:rFonts w:cstheme="minorHAnsi"/>
                <w:sz w:val="18"/>
                <w:szCs w:val="18"/>
              </w:rPr>
              <w:t>2</w:t>
            </w:r>
            <w:r w:rsidR="008550D6">
              <w:rPr>
                <w:rFonts w:cstheme="minorHAnsi"/>
                <w:sz w:val="18"/>
                <w:szCs w:val="18"/>
              </w:rPr>
              <w:t>.2016г.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 xml:space="preserve">общего собрания собственников от </w:t>
            </w:r>
            <w:r w:rsidR="00810741">
              <w:rPr>
                <w:rFonts w:cstheme="minorHAnsi"/>
                <w:sz w:val="18"/>
                <w:szCs w:val="18"/>
              </w:rPr>
              <w:t>24.09</w:t>
            </w:r>
            <w:r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810741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от 01.11.2015</w:t>
            </w:r>
            <w:r w:rsidR="00CA145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CF000B">
              <w:rPr>
                <w:rFonts w:cstheme="minorHAnsi"/>
                <w:sz w:val="18"/>
                <w:szCs w:val="18"/>
              </w:rPr>
              <w:t xml:space="preserve"> ул. Ленина</w:t>
            </w:r>
            <w:r w:rsidR="00A927E2">
              <w:rPr>
                <w:rFonts w:cstheme="minorHAnsi"/>
                <w:sz w:val="18"/>
                <w:szCs w:val="18"/>
              </w:rPr>
              <w:t>, д.</w:t>
            </w:r>
            <w:r w:rsidR="00810741">
              <w:rPr>
                <w:rFonts w:cstheme="minorHAnsi"/>
                <w:sz w:val="18"/>
                <w:szCs w:val="18"/>
              </w:rPr>
              <w:t>3/3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CF000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</w:t>
            </w:r>
            <w:r w:rsidR="00810741">
              <w:rPr>
                <w:rFonts w:cstheme="minorHAnsi"/>
                <w:sz w:val="18"/>
                <w:szCs w:val="18"/>
                <w:shd w:val="clear" w:color="auto" w:fill="FFFFFF"/>
              </w:rPr>
              <w:t>976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CD560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CF000B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5E690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5E690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81074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5096,8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5E690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4116,9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5E690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586,2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5E690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393,7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12140E" w:rsidP="004626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5E690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1387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CF000B" w:rsidP="005146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 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CF000B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 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  <w:bookmarkStart w:id="0" w:name="_GoBack"/>
            <w:bookmarkEnd w:id="0"/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A34C0"/>
    <w:rsid w:val="0012140E"/>
    <w:rsid w:val="001A007B"/>
    <w:rsid w:val="001E6946"/>
    <w:rsid w:val="00352182"/>
    <w:rsid w:val="003922B8"/>
    <w:rsid w:val="003A791C"/>
    <w:rsid w:val="00433D7F"/>
    <w:rsid w:val="00462604"/>
    <w:rsid w:val="00485A49"/>
    <w:rsid w:val="00514691"/>
    <w:rsid w:val="00546800"/>
    <w:rsid w:val="00555EBD"/>
    <w:rsid w:val="005D374E"/>
    <w:rsid w:val="005E690C"/>
    <w:rsid w:val="005F176B"/>
    <w:rsid w:val="0063021F"/>
    <w:rsid w:val="00635055"/>
    <w:rsid w:val="00640B51"/>
    <w:rsid w:val="0069046D"/>
    <w:rsid w:val="006D7465"/>
    <w:rsid w:val="006E0D59"/>
    <w:rsid w:val="006F7E0A"/>
    <w:rsid w:val="00810741"/>
    <w:rsid w:val="008550D6"/>
    <w:rsid w:val="00973E13"/>
    <w:rsid w:val="0098532B"/>
    <w:rsid w:val="00A927E2"/>
    <w:rsid w:val="00B461E0"/>
    <w:rsid w:val="00B4749F"/>
    <w:rsid w:val="00C6742B"/>
    <w:rsid w:val="00C674F6"/>
    <w:rsid w:val="00C72A0C"/>
    <w:rsid w:val="00CA1456"/>
    <w:rsid w:val="00CD48E1"/>
    <w:rsid w:val="00CD560F"/>
    <w:rsid w:val="00CF000B"/>
    <w:rsid w:val="00E67E73"/>
    <w:rsid w:val="00E7310D"/>
    <w:rsid w:val="00EB5575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2016-04-06T10:59:00Z</dcterms:created>
  <dcterms:modified xsi:type="dcterms:W3CDTF">2016-04-06T10:59:00Z</dcterms:modified>
</cp:coreProperties>
</file>